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A0BC0" w14:textId="0907802B" w:rsidR="00B91678" w:rsidRDefault="00B91678" w:rsidP="00B91678">
      <w:pPr>
        <w:pStyle w:val="Kop1"/>
      </w:pPr>
      <w:r>
        <w:t>Eigenschap</w:t>
      </w:r>
      <w:r>
        <w:t xml:space="preserve"> </w:t>
      </w:r>
      <w:r>
        <w:t>6: Creëer synergie</w:t>
      </w:r>
    </w:p>
    <w:p w14:paraId="37072007" w14:textId="49B07ECE" w:rsidR="00B91678" w:rsidRDefault="00B91678" w:rsidP="00B91678">
      <w:r>
        <w:t xml:space="preserve">Naam: </w:t>
      </w:r>
      <w:r>
        <w:t>Mitchell Charoe</w:t>
      </w:r>
    </w:p>
    <w:p w14:paraId="0D759B55" w14:textId="0B336EBB" w:rsidR="00B91678" w:rsidRDefault="00B91678" w:rsidP="00B91678">
      <w:pPr>
        <w:pStyle w:val="Kop2"/>
      </w:pPr>
      <w:r>
        <w:t>Denk aan iemand die jou echt uitdaagt. Denk bijvoorbeeld aan een collega, vriend of familielid. Beschrijf</w:t>
      </w:r>
      <w:r>
        <w:t xml:space="preserve"> </w:t>
      </w:r>
      <w:r>
        <w:t>waarom je het moeilijk vindt om met deze persoon om te gaan.</w:t>
      </w:r>
    </w:p>
    <w:p w14:paraId="5C0BC8C3" w14:textId="44DB994E" w:rsidR="00B91678" w:rsidRPr="00B91678" w:rsidRDefault="00B91678" w:rsidP="00B91678">
      <w:r>
        <w:t>Mijn team van stage daagt mij vaak uit. Zij geven opdrachten aan mij</w:t>
      </w:r>
      <w:r w:rsidR="006D3EE7">
        <w:t xml:space="preserve"> die ik aankan, maar dat ik wel eventjes moet nadenken hoe ik het moet aanpakken. Ook puur vanwege de reden dat ik te vaak pieker. </w:t>
      </w:r>
      <w:r w:rsidR="005507BC">
        <w:t>Dit zorgt er niet voor dat ik het moeilijk vind, maar het is gewoon een uitdaging.</w:t>
      </w:r>
    </w:p>
    <w:p w14:paraId="42C982B9" w14:textId="680EF65D" w:rsidR="00B91678" w:rsidRDefault="00B91678" w:rsidP="005507BC">
      <w:pPr>
        <w:pStyle w:val="Kop2"/>
      </w:pPr>
      <w:r>
        <w:t>Denk nogmaals aan de persoon die jou uitdaagt, maar richt je nu uitsluitend op zijn of haar sterke</w:t>
      </w:r>
      <w:r>
        <w:t xml:space="preserve"> </w:t>
      </w:r>
      <w:r>
        <w:t>punten.</w:t>
      </w:r>
    </w:p>
    <w:p w14:paraId="47A8D1B1" w14:textId="77777777" w:rsidR="00B91678" w:rsidRDefault="00B91678" w:rsidP="005507BC">
      <w:pPr>
        <w:pStyle w:val="Kop3"/>
      </w:pPr>
      <w:r>
        <w:t>Pas je beschrijving aan en schrijf dit keer alleen over de sterke punten van deze persoon.</w:t>
      </w:r>
    </w:p>
    <w:p w14:paraId="32814F04" w14:textId="51580A1B" w:rsidR="00B91678" w:rsidRDefault="006D08C4" w:rsidP="00B91678">
      <w:r>
        <w:t>Het team heeft veel geduld en denkt veel met mij mee. Ze weten dat ik een student ben die fouten gaat maken en daar geven ze mij de ruimte voor</w:t>
      </w:r>
      <w:r w:rsidR="00514BF5">
        <w:t>. Zij kunnen zich ook in mijn situatie plaatsen</w:t>
      </w:r>
      <w:r w:rsidR="00E904E9">
        <w:t>. Geduld en vriendelijkheid zijn de sterkste punten.</w:t>
      </w:r>
    </w:p>
    <w:p w14:paraId="7A0A0967" w14:textId="3A4911CF" w:rsidR="00B91678" w:rsidRDefault="00B91678" w:rsidP="00E904E9">
      <w:pPr>
        <w:pStyle w:val="Kop2"/>
      </w:pPr>
      <w:r>
        <w:t>Kies nu een van je eigen teams uit. Denk aan een team op het werk, je gezin, een sportteam, een groep</w:t>
      </w:r>
      <w:r>
        <w:t xml:space="preserve"> </w:t>
      </w:r>
      <w:r>
        <w:t>vrijwilligers of een ander samenwerkingsverband.</w:t>
      </w:r>
    </w:p>
    <w:p w14:paraId="1E22CD64" w14:textId="628A9BB7" w:rsidR="00B91678" w:rsidRDefault="00B91678" w:rsidP="00E904E9">
      <w:pPr>
        <w:pStyle w:val="Kop3"/>
      </w:pPr>
      <w:r>
        <w:t>Noteer hieronder de namen van alle teamleden. Noteer voor elk teamlid, te beginnen met jezelf, enkele</w:t>
      </w:r>
      <w:r>
        <w:t xml:space="preserve"> </w:t>
      </w:r>
      <w:r>
        <w:t>sterke punten.</w:t>
      </w:r>
    </w:p>
    <w:p w14:paraId="5F3CA629" w14:textId="122DF266" w:rsidR="00150019" w:rsidRDefault="00150019" w:rsidP="00B91678">
      <w:r>
        <w:t xml:space="preserve">Mitchell: doorzettingsvermogen, inlevingsvermogen, ontwikkeling gericht </w:t>
      </w:r>
    </w:p>
    <w:p w14:paraId="382E37F1" w14:textId="4DEEDA61" w:rsidR="00B91678" w:rsidRDefault="00E904E9" w:rsidP="00B91678">
      <w:r>
        <w:t>Wendy: meedenkend, erg vriendelijk, geduldig, intelligent (marketingervaring), emotioneel volwassen</w:t>
      </w:r>
    </w:p>
    <w:p w14:paraId="7526970A" w14:textId="18DD3875" w:rsidR="00E904E9" w:rsidRDefault="00E904E9" w:rsidP="00B91678">
      <w:r>
        <w:t>Yannick</w:t>
      </w:r>
      <w:r w:rsidR="000D3005">
        <w:t xml:space="preserve">: vriend/collega houding, sterke feedback, </w:t>
      </w:r>
      <w:r w:rsidR="00150019">
        <w:t xml:space="preserve">meedenkend, </w:t>
      </w:r>
    </w:p>
    <w:p w14:paraId="45B64FAB" w14:textId="4F6BC1B6" w:rsidR="00E904E9" w:rsidRDefault="00E904E9" w:rsidP="00B91678">
      <w:proofErr w:type="spellStart"/>
      <w:r>
        <w:t>Deni</w:t>
      </w:r>
      <w:proofErr w:type="spellEnd"/>
      <w:r w:rsidR="00150019">
        <w:t xml:space="preserve">: vriend/collega houding, sterke </w:t>
      </w:r>
      <w:proofErr w:type="spellStart"/>
      <w:r w:rsidR="00150019">
        <w:t>feedback+meedenkend</w:t>
      </w:r>
      <w:proofErr w:type="spellEnd"/>
      <w:r w:rsidR="00150019">
        <w:t xml:space="preserve"> vermogen, </w:t>
      </w:r>
    </w:p>
    <w:p w14:paraId="5AA666D0" w14:textId="2EA47771" w:rsidR="00E904E9" w:rsidRDefault="00E904E9" w:rsidP="00B91678">
      <w:r>
        <w:t>Marijn</w:t>
      </w:r>
      <w:r w:rsidR="00150019">
        <w:t xml:space="preserve">: vriend/collega houding, communicatief sterk, </w:t>
      </w:r>
    </w:p>
    <w:p w14:paraId="6024DE62" w14:textId="77777777" w:rsidR="00B91678" w:rsidRDefault="00B91678" w:rsidP="004F33D0">
      <w:pPr>
        <w:pStyle w:val="Kop2"/>
      </w:pPr>
      <w:r>
        <w:lastRenderedPageBreak/>
        <w:t>In welke aspecten van je leven kun je synergie creëren of creatief samenwerken?</w:t>
      </w:r>
    </w:p>
    <w:p w14:paraId="1C18716B" w14:textId="39D6FD8A" w:rsidR="00B91678" w:rsidRDefault="00B91678" w:rsidP="004F33D0">
      <w:pPr>
        <w:pStyle w:val="Kop3"/>
      </w:pPr>
      <w:r>
        <w:t>Misschien denkt niet iedereen binnen het gezin hetzelfde over de bestemming van de volgende</w:t>
      </w:r>
      <w:r>
        <w:t xml:space="preserve"> </w:t>
      </w:r>
      <w:r>
        <w:t>gezinsvakantie. Of misschien heb je op het werk problemen met de werving en selectie van personeel en</w:t>
      </w:r>
      <w:r>
        <w:t xml:space="preserve"> </w:t>
      </w:r>
      <w:r>
        <w:t>ben je bang dat waardevolle teamleden bij andere projecten worden ingezet.</w:t>
      </w:r>
    </w:p>
    <w:p w14:paraId="13CBB3C3" w14:textId="54FD1DC4" w:rsidR="00FA0DC1" w:rsidRDefault="00B91678" w:rsidP="004F33D0">
      <w:pPr>
        <w:pStyle w:val="Kop3"/>
      </w:pPr>
      <w:r>
        <w:t>Beschrijf kort de uitdaging maar probeer deze niet op te lossen. Zie dit als een kans om later met de</w:t>
      </w:r>
      <w:r>
        <w:t xml:space="preserve"> </w:t>
      </w:r>
      <w:r>
        <w:t>betrokkenen synergie te creëren.</w:t>
      </w:r>
    </w:p>
    <w:p w14:paraId="1149D5BB" w14:textId="47A70486" w:rsidR="008D1E83" w:rsidRPr="008D1E83" w:rsidRDefault="008D1E83" w:rsidP="008D1E83">
      <w:r w:rsidRPr="008D1E83">
        <w:t xml:space="preserve">Binnen mijn stage ligt een uitdaging in het </w:t>
      </w:r>
      <w:r w:rsidRPr="008D1E83">
        <w:rPr>
          <w:rStyle w:val="s1"/>
        </w:rPr>
        <w:t>samen aanpakken van complexe opdrachten</w:t>
      </w:r>
      <w:r w:rsidRPr="008D1E83">
        <w:t xml:space="preserve">. Ik deel mijn twijfels en onzekerheden juist </w:t>
      </w:r>
      <w:r w:rsidRPr="008D1E83">
        <w:rPr>
          <w:rStyle w:val="s1"/>
        </w:rPr>
        <w:t>open en direct</w:t>
      </w:r>
      <w:r w:rsidRPr="008D1E83">
        <w:t xml:space="preserve"> met mijn team, waardoor er ruimte ontstaat voor overleg, feedback en nieuwe invalshoeken. Deze openheid biedt kansen om verschillen in denken en ervaring te benutten en samen tot betere oplossingen te komen dan ik alleen zou kunnen bedenken. Dit zie ik als een mogelijkheid om synergie te creëren.</w:t>
      </w:r>
    </w:p>
    <w:p w14:paraId="40A07334" w14:textId="77777777" w:rsidR="008D1E83" w:rsidRPr="008D1E83" w:rsidRDefault="008D1E83" w:rsidP="008D1E83"/>
    <w:sectPr w:rsidR="008D1E83" w:rsidRPr="008D1E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78"/>
    <w:rsid w:val="000D3005"/>
    <w:rsid w:val="0011429E"/>
    <w:rsid w:val="00150019"/>
    <w:rsid w:val="00161A3F"/>
    <w:rsid w:val="004F33D0"/>
    <w:rsid w:val="00514BF5"/>
    <w:rsid w:val="005507BC"/>
    <w:rsid w:val="006D08C4"/>
    <w:rsid w:val="006D3EE7"/>
    <w:rsid w:val="008D1E83"/>
    <w:rsid w:val="00B91678"/>
    <w:rsid w:val="00E47E15"/>
    <w:rsid w:val="00E904E9"/>
    <w:rsid w:val="00F533C3"/>
    <w:rsid w:val="00FA0D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D9ED207"/>
  <w15:chartTrackingRefBased/>
  <w15:docId w15:val="{3479B2E7-B3EA-D946-A30F-22414DAA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1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91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916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16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16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16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16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16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16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16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916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916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16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16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16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16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16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1678"/>
    <w:rPr>
      <w:rFonts w:eastAsiaTheme="majorEastAsia" w:cstheme="majorBidi"/>
      <w:color w:val="272727" w:themeColor="text1" w:themeTint="D8"/>
    </w:rPr>
  </w:style>
  <w:style w:type="paragraph" w:styleId="Titel">
    <w:name w:val="Title"/>
    <w:basedOn w:val="Standaard"/>
    <w:next w:val="Standaard"/>
    <w:link w:val="TitelChar"/>
    <w:uiPriority w:val="10"/>
    <w:qFormat/>
    <w:rsid w:val="00B91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16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16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16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16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1678"/>
    <w:rPr>
      <w:i/>
      <w:iCs/>
      <w:color w:val="404040" w:themeColor="text1" w:themeTint="BF"/>
    </w:rPr>
  </w:style>
  <w:style w:type="paragraph" w:styleId="Lijstalinea">
    <w:name w:val="List Paragraph"/>
    <w:basedOn w:val="Standaard"/>
    <w:uiPriority w:val="34"/>
    <w:qFormat/>
    <w:rsid w:val="00B91678"/>
    <w:pPr>
      <w:ind w:left="720"/>
      <w:contextualSpacing/>
    </w:pPr>
  </w:style>
  <w:style w:type="character" w:styleId="Intensievebenadrukking">
    <w:name w:val="Intense Emphasis"/>
    <w:basedOn w:val="Standaardalinea-lettertype"/>
    <w:uiPriority w:val="21"/>
    <w:qFormat/>
    <w:rsid w:val="00B91678"/>
    <w:rPr>
      <w:i/>
      <w:iCs/>
      <w:color w:val="0F4761" w:themeColor="accent1" w:themeShade="BF"/>
    </w:rPr>
  </w:style>
  <w:style w:type="paragraph" w:styleId="Duidelijkcitaat">
    <w:name w:val="Intense Quote"/>
    <w:basedOn w:val="Standaard"/>
    <w:next w:val="Standaard"/>
    <w:link w:val="DuidelijkcitaatChar"/>
    <w:uiPriority w:val="30"/>
    <w:qFormat/>
    <w:rsid w:val="00B91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1678"/>
    <w:rPr>
      <w:i/>
      <w:iCs/>
      <w:color w:val="0F4761" w:themeColor="accent1" w:themeShade="BF"/>
    </w:rPr>
  </w:style>
  <w:style w:type="character" w:styleId="Intensieveverwijzing">
    <w:name w:val="Intense Reference"/>
    <w:basedOn w:val="Standaardalinea-lettertype"/>
    <w:uiPriority w:val="32"/>
    <w:qFormat/>
    <w:rsid w:val="00B91678"/>
    <w:rPr>
      <w:b/>
      <w:bCs/>
      <w:smallCaps/>
      <w:color w:val="0F4761" w:themeColor="accent1" w:themeShade="BF"/>
      <w:spacing w:val="5"/>
    </w:rPr>
  </w:style>
  <w:style w:type="paragraph" w:customStyle="1" w:styleId="p2">
    <w:name w:val="p2"/>
    <w:basedOn w:val="Standaard"/>
    <w:rsid w:val="00B9167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p3">
    <w:name w:val="p3"/>
    <w:basedOn w:val="Standaard"/>
    <w:rsid w:val="00B9167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s2">
    <w:name w:val="s2"/>
    <w:basedOn w:val="Standaardalinea-lettertype"/>
    <w:rsid w:val="00B91678"/>
  </w:style>
  <w:style w:type="paragraph" w:customStyle="1" w:styleId="p4">
    <w:name w:val="p4"/>
    <w:basedOn w:val="Standaard"/>
    <w:rsid w:val="00B9167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s3">
    <w:name w:val="s3"/>
    <w:basedOn w:val="Standaardalinea-lettertype"/>
    <w:rsid w:val="00B91678"/>
  </w:style>
  <w:style w:type="paragraph" w:customStyle="1" w:styleId="p1">
    <w:name w:val="p1"/>
    <w:basedOn w:val="Standaard"/>
    <w:rsid w:val="008D1E8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s1">
    <w:name w:val="s1"/>
    <w:basedOn w:val="Standaardalinea-lettertype"/>
    <w:rsid w:val="008D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383</Words>
  <Characters>2112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Charoe (1013174)</dc:creator>
  <cp:keywords/>
  <dc:description/>
  <cp:lastModifiedBy>Mitchell Charoe (1013174)</cp:lastModifiedBy>
  <cp:revision>34</cp:revision>
  <dcterms:created xsi:type="dcterms:W3CDTF">2025-12-23T12:01:00Z</dcterms:created>
  <dcterms:modified xsi:type="dcterms:W3CDTF">2025-12-23T12:51:00Z</dcterms:modified>
</cp:coreProperties>
</file>